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8866AA">
        <w:rPr>
          <w:rFonts w:ascii="Times New Roman" w:hAnsi="Times New Roman" w:cs="Times New Roman"/>
          <w:sz w:val="28"/>
          <w:szCs w:val="28"/>
          <w:lang w:val="uk-UA"/>
        </w:rPr>
        <w:t>шостої (позачергової)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6A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6AA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1134" w:type="dxa"/>
          </w:tcPr>
          <w:p w:rsidR="00C57B4E" w:rsidRPr="00D721CC" w:rsidRDefault="001462E2" w:rsidP="001462E2">
            <w:pPr>
              <w:tabs>
                <w:tab w:val="left" w:pos="30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A10F1B">
        <w:tc>
          <w:tcPr>
            <w:tcW w:w="3510" w:type="dxa"/>
          </w:tcPr>
          <w:p w:rsidR="00C57B4E" w:rsidRPr="00D721CC" w:rsidRDefault="00C57B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57B4E" w:rsidRPr="00D721CC" w:rsidRDefault="00C57B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C57B4E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7B4E" w:rsidRPr="00D721CC" w:rsidTr="00CA2CFB">
        <w:tc>
          <w:tcPr>
            <w:tcW w:w="3510" w:type="dxa"/>
          </w:tcPr>
          <w:p w:rsidR="00C57B4E" w:rsidRPr="00D721CC" w:rsidRDefault="00C57B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57B4E" w:rsidRPr="00D721CC" w:rsidRDefault="00C57B4E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77B61">
        <w:tc>
          <w:tcPr>
            <w:tcW w:w="3509" w:type="dxa"/>
          </w:tcPr>
          <w:p w:rsidR="001462E2" w:rsidRPr="00D721CC" w:rsidRDefault="001462E2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866AA" w:rsidRPr="00D721CC" w:rsidTr="008866AA">
        <w:tc>
          <w:tcPr>
            <w:tcW w:w="3509" w:type="dxa"/>
            <w:vMerge w:val="restart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</w:tr>
      <w:tr w:rsidR="008866AA" w:rsidRPr="00D721CC" w:rsidTr="008866AA">
        <w:tc>
          <w:tcPr>
            <w:tcW w:w="3509" w:type="dxa"/>
            <w:vMerge/>
          </w:tcPr>
          <w:p w:rsidR="008866AA" w:rsidRPr="00D721CC" w:rsidRDefault="008866AA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866AA" w:rsidRPr="00D721CC" w:rsidTr="008866AA">
        <w:tc>
          <w:tcPr>
            <w:tcW w:w="3509" w:type="dxa"/>
            <w:vMerge w:val="restart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8866AA" w:rsidRPr="00D721CC" w:rsidTr="008866AA">
        <w:tc>
          <w:tcPr>
            <w:tcW w:w="3509" w:type="dxa"/>
            <w:vMerge/>
          </w:tcPr>
          <w:p w:rsidR="008866AA" w:rsidRPr="00D721CC" w:rsidRDefault="008866AA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866AA" w:rsidRPr="00D721CC" w:rsidTr="008866AA">
        <w:tc>
          <w:tcPr>
            <w:tcW w:w="3509" w:type="dxa"/>
            <w:vMerge w:val="restart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8866AA" w:rsidRPr="00D721CC" w:rsidTr="008866AA">
        <w:tc>
          <w:tcPr>
            <w:tcW w:w="3509" w:type="dxa"/>
            <w:vMerge/>
          </w:tcPr>
          <w:p w:rsidR="008866AA" w:rsidRPr="00D721CC" w:rsidRDefault="008866AA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866AA" w:rsidRPr="00D721CC" w:rsidTr="008866AA">
        <w:tc>
          <w:tcPr>
            <w:tcW w:w="3509" w:type="dxa"/>
            <w:vMerge w:val="restart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8866AA" w:rsidRPr="00D721CC" w:rsidTr="008866AA">
        <w:tc>
          <w:tcPr>
            <w:tcW w:w="3509" w:type="dxa"/>
            <w:vMerge/>
          </w:tcPr>
          <w:p w:rsidR="008866AA" w:rsidRPr="00D721CC" w:rsidRDefault="008866AA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E67D29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E67D29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1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</w:tblGrid>
      <w:tr w:rsidR="008866AA" w:rsidRPr="00D721CC" w:rsidTr="008866AA">
        <w:tc>
          <w:tcPr>
            <w:tcW w:w="3509" w:type="dxa"/>
            <w:vMerge w:val="restart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8866AA" w:rsidRPr="00D721CC" w:rsidTr="008866AA">
        <w:tc>
          <w:tcPr>
            <w:tcW w:w="3509" w:type="dxa"/>
            <w:vMerge/>
          </w:tcPr>
          <w:p w:rsidR="008866AA" w:rsidRPr="00D721CC" w:rsidRDefault="008866AA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866AA" w:rsidRPr="00D721CC" w:rsidRDefault="008866AA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E67D29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3" w:type="dxa"/>
          </w:tcPr>
          <w:p w:rsidR="001462E2" w:rsidRPr="00D721CC" w:rsidRDefault="00E67D29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E67D29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2E2" w:rsidRPr="00D721CC" w:rsidTr="008866AA">
        <w:tc>
          <w:tcPr>
            <w:tcW w:w="3509" w:type="dxa"/>
          </w:tcPr>
          <w:p w:rsidR="001462E2" w:rsidRPr="00D721CC" w:rsidRDefault="001462E2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C57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462E2" w:rsidRPr="00D721CC" w:rsidRDefault="001462E2" w:rsidP="00475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Default="008866AA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2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62E2" w:rsidRPr="001462E2" w:rsidRDefault="00C3680B" w:rsidP="008866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462E2">
        <w:rPr>
          <w:rFonts w:ascii="Times New Roman" w:hAnsi="Times New Roman" w:cs="Times New Roman"/>
          <w:sz w:val="24"/>
          <w:szCs w:val="24"/>
          <w:lang w:val="uk-UA"/>
        </w:rPr>
        <w:t>Шиян Н.І.</w:t>
      </w:r>
    </w:p>
    <w:p w:rsidR="00D721CC" w:rsidRPr="00D721CC" w:rsidRDefault="001462E2" w:rsidP="008866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Якименко Р.О.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721CC" w:rsidRPr="00D721CC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462E2"/>
    <w:rsid w:val="00160BEF"/>
    <w:rsid w:val="00190FD0"/>
    <w:rsid w:val="001B2D93"/>
    <w:rsid w:val="001C7092"/>
    <w:rsid w:val="001D7023"/>
    <w:rsid w:val="0028444F"/>
    <w:rsid w:val="002E0D19"/>
    <w:rsid w:val="003B7BC6"/>
    <w:rsid w:val="003E458A"/>
    <w:rsid w:val="00406C15"/>
    <w:rsid w:val="004746DB"/>
    <w:rsid w:val="004F6C1A"/>
    <w:rsid w:val="005059E0"/>
    <w:rsid w:val="00540B93"/>
    <w:rsid w:val="005A2FEB"/>
    <w:rsid w:val="005C27F7"/>
    <w:rsid w:val="005C343C"/>
    <w:rsid w:val="00707B1F"/>
    <w:rsid w:val="007D472C"/>
    <w:rsid w:val="0084589A"/>
    <w:rsid w:val="00877B61"/>
    <w:rsid w:val="008866AA"/>
    <w:rsid w:val="00904B51"/>
    <w:rsid w:val="00917F23"/>
    <w:rsid w:val="00927104"/>
    <w:rsid w:val="00976579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57B4E"/>
    <w:rsid w:val="00C97983"/>
    <w:rsid w:val="00CA2CFB"/>
    <w:rsid w:val="00CE7AA8"/>
    <w:rsid w:val="00D148F6"/>
    <w:rsid w:val="00D721CC"/>
    <w:rsid w:val="00D911C0"/>
    <w:rsid w:val="00DE5AA1"/>
    <w:rsid w:val="00DF6197"/>
    <w:rsid w:val="00E276BA"/>
    <w:rsid w:val="00E377FA"/>
    <w:rsid w:val="00E67D29"/>
    <w:rsid w:val="00EA2113"/>
    <w:rsid w:val="00EE392E"/>
    <w:rsid w:val="00F41CFF"/>
    <w:rsid w:val="00F65D9B"/>
    <w:rsid w:val="00F866A4"/>
    <w:rsid w:val="00FB3BD1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F281-F856-47BF-B81D-E38476C5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2020-06-25T08:36:00Z</cp:lastPrinted>
  <dcterms:created xsi:type="dcterms:W3CDTF">2019-06-26T11:30:00Z</dcterms:created>
  <dcterms:modified xsi:type="dcterms:W3CDTF">2020-06-25T13:07:00Z</dcterms:modified>
</cp:coreProperties>
</file>