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12000" cy="61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2C7" w:rsidRPr="00C4758C" w:rsidRDefault="004E02C7" w:rsidP="004E02C7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8C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4E02C7" w:rsidRPr="00C4758C" w:rsidRDefault="004E02C7" w:rsidP="004E02C7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8C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4E02C7" w:rsidRPr="00C4758C" w:rsidRDefault="004E02C7" w:rsidP="004E02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2C7" w:rsidRPr="00C4758C" w:rsidRDefault="004E02C7" w:rsidP="004E02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758C"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C4758C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C4758C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4E02C7" w:rsidRPr="00C4758C" w:rsidRDefault="004E02C7" w:rsidP="004E02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8C">
        <w:rPr>
          <w:rFonts w:ascii="Times New Roman" w:hAnsi="Times New Roman"/>
          <w:b/>
          <w:sz w:val="28"/>
          <w:szCs w:val="28"/>
        </w:rPr>
        <w:t xml:space="preserve">МІСЬКОГО ГОЛОВИ </w:t>
      </w:r>
    </w:p>
    <w:p w:rsidR="001E1D29" w:rsidRPr="00F7017A" w:rsidRDefault="00F7017A" w:rsidP="001E1D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10 </w:t>
      </w:r>
      <w:r w:rsidR="00761678">
        <w:rPr>
          <w:rFonts w:ascii="Times New Roman" w:hAnsi="Times New Roman" w:cs="Times New Roman"/>
          <w:b/>
          <w:sz w:val="28"/>
          <w:szCs w:val="28"/>
        </w:rPr>
        <w:t>вересня</w:t>
      </w:r>
      <w:r w:rsidR="001E1D29" w:rsidRPr="001E1D29">
        <w:rPr>
          <w:rFonts w:ascii="Times New Roman" w:hAnsi="Times New Roman" w:cs="Times New Roman"/>
          <w:b/>
          <w:sz w:val="28"/>
          <w:szCs w:val="28"/>
        </w:rPr>
        <w:t xml:space="preserve">  2021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182</w:t>
      </w:r>
    </w:p>
    <w:p w:rsidR="001E1D29" w:rsidRPr="0001650E" w:rsidRDefault="001E1D29" w:rsidP="001E1D29">
      <w:pPr>
        <w:tabs>
          <w:tab w:val="left" w:pos="2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1D29" w:rsidRPr="006D4BD2" w:rsidRDefault="001E1D29" w:rsidP="00761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D2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761678">
        <w:rPr>
          <w:rFonts w:ascii="Times New Roman" w:hAnsi="Times New Roman" w:cs="Times New Roman"/>
          <w:b/>
          <w:sz w:val="28"/>
          <w:szCs w:val="28"/>
        </w:rPr>
        <w:t xml:space="preserve">складу </w:t>
      </w:r>
      <w:r w:rsidR="00F67D9F">
        <w:rPr>
          <w:rFonts w:ascii="Times New Roman" w:hAnsi="Times New Roman" w:cs="Times New Roman"/>
          <w:b/>
          <w:sz w:val="28"/>
          <w:szCs w:val="28"/>
        </w:rPr>
        <w:t xml:space="preserve">та засідання </w:t>
      </w:r>
      <w:r w:rsidR="00761678">
        <w:rPr>
          <w:rFonts w:ascii="Times New Roman" w:hAnsi="Times New Roman" w:cs="Times New Roman"/>
          <w:b/>
          <w:sz w:val="28"/>
          <w:szCs w:val="28"/>
        </w:rPr>
        <w:t>комісії щодо обрання кандидатур на присудження обласної педагогічної премії у</w:t>
      </w:r>
      <w:r w:rsidRPr="006D4BD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67D9F">
        <w:rPr>
          <w:rFonts w:ascii="Times New Roman" w:hAnsi="Times New Roman" w:cs="Times New Roman"/>
          <w:b/>
          <w:sz w:val="28"/>
          <w:szCs w:val="28"/>
        </w:rPr>
        <w:t>році</w:t>
      </w:r>
    </w:p>
    <w:p w:rsidR="001E1D29" w:rsidRPr="0001650E" w:rsidRDefault="001E1D29" w:rsidP="001E1D29">
      <w:pPr>
        <w:pStyle w:val="1"/>
        <w:spacing w:line="276" w:lineRule="auto"/>
        <w:ind w:firstLine="0"/>
        <w:jc w:val="both"/>
        <w:rPr>
          <w:lang w:val="uk-UA"/>
        </w:rPr>
      </w:pPr>
    </w:p>
    <w:p w:rsidR="001E1D29" w:rsidRDefault="001E1D29" w:rsidP="001E1D29">
      <w:pPr>
        <w:pStyle w:val="1"/>
        <w:spacing w:line="276" w:lineRule="auto"/>
        <w:ind w:firstLine="860"/>
        <w:jc w:val="both"/>
        <w:rPr>
          <w:lang w:val="uk-UA"/>
        </w:rPr>
      </w:pPr>
      <w:r w:rsidRPr="00F67D9F">
        <w:rPr>
          <w:lang w:val="uk-UA"/>
        </w:rPr>
        <w:t xml:space="preserve">Керуючись законами України «Про місцеве самоврядування в Україні», «Про освіту», «Про </w:t>
      </w:r>
      <w:r w:rsidR="00240CB8">
        <w:rPr>
          <w:lang w:val="uk-UA"/>
        </w:rPr>
        <w:t xml:space="preserve"> повну </w:t>
      </w:r>
      <w:r w:rsidRPr="00F67D9F">
        <w:rPr>
          <w:lang w:val="uk-UA"/>
        </w:rPr>
        <w:t xml:space="preserve">загальну середню освіту», «Про дошкільну освіту», «Про позашкільну освіту», </w:t>
      </w:r>
      <w:r w:rsidR="00F67D9F">
        <w:rPr>
          <w:lang w:val="uk-UA"/>
        </w:rPr>
        <w:t xml:space="preserve">відповідно до рішення Запорізької обласної ради від 30 листопада 2017 року № 54 «Про Програму розвитку освіти Запорізької області на 2018-2022 роки, </w:t>
      </w:r>
      <w:r w:rsidRPr="00F67D9F">
        <w:rPr>
          <w:lang w:val="uk-UA"/>
        </w:rPr>
        <w:t xml:space="preserve">з метою  </w:t>
      </w:r>
      <w:r w:rsidR="00F67D9F">
        <w:rPr>
          <w:lang w:val="uk-UA"/>
        </w:rPr>
        <w:t xml:space="preserve">заохочення педагогічних працівників </w:t>
      </w:r>
      <w:r w:rsidR="00846D02" w:rsidRPr="00F67D9F">
        <w:rPr>
          <w:lang w:val="uk-UA"/>
        </w:rPr>
        <w:t xml:space="preserve">закладів загальної середньої, дошкільної, позашкільної  освіти  </w:t>
      </w:r>
      <w:proofErr w:type="spellStart"/>
      <w:r w:rsidR="00846D02" w:rsidRPr="00F67D9F">
        <w:rPr>
          <w:lang w:val="uk-UA"/>
        </w:rPr>
        <w:t>Василівської</w:t>
      </w:r>
      <w:proofErr w:type="spellEnd"/>
      <w:r w:rsidR="00846D02" w:rsidRPr="00F67D9F">
        <w:rPr>
          <w:lang w:val="uk-UA"/>
        </w:rPr>
        <w:t xml:space="preserve"> міської ради</w:t>
      </w:r>
      <w:r w:rsidR="00F67D9F">
        <w:rPr>
          <w:lang w:val="uk-UA"/>
        </w:rPr>
        <w:t xml:space="preserve"> до творчої, результативної праці та підвищення престижності вчительської професії</w:t>
      </w:r>
      <w:r w:rsidRPr="0001650E">
        <w:rPr>
          <w:lang w:val="uk-UA"/>
        </w:rPr>
        <w:t>,</w:t>
      </w:r>
    </w:p>
    <w:p w:rsidR="001E1D29" w:rsidRPr="0001650E" w:rsidRDefault="001E1D29" w:rsidP="001E1D29">
      <w:pPr>
        <w:pStyle w:val="1"/>
        <w:spacing w:line="276" w:lineRule="auto"/>
        <w:ind w:firstLine="860"/>
        <w:jc w:val="both"/>
        <w:rPr>
          <w:lang w:val="uk-UA"/>
        </w:rPr>
      </w:pPr>
    </w:p>
    <w:p w:rsidR="001E1D29" w:rsidRPr="0001650E" w:rsidRDefault="001E1D29" w:rsidP="001E1D29">
      <w:pPr>
        <w:pStyle w:val="1"/>
        <w:spacing w:line="276" w:lineRule="auto"/>
        <w:ind w:firstLine="0"/>
        <w:jc w:val="both"/>
        <w:rPr>
          <w:b/>
          <w:bCs/>
          <w:lang w:val="uk-UA"/>
        </w:rPr>
      </w:pPr>
      <w:r w:rsidRPr="0001650E">
        <w:rPr>
          <w:b/>
          <w:bCs/>
          <w:lang w:val="uk-UA"/>
        </w:rPr>
        <w:t>ЗОБОВ’ЯЗУЮ:</w:t>
      </w:r>
    </w:p>
    <w:p w:rsidR="001E1D29" w:rsidRPr="0001650E" w:rsidRDefault="001E1D29" w:rsidP="001E1D29">
      <w:pPr>
        <w:pStyle w:val="1"/>
        <w:spacing w:line="276" w:lineRule="auto"/>
        <w:ind w:firstLine="0"/>
        <w:jc w:val="both"/>
        <w:rPr>
          <w:lang w:val="uk-UA"/>
        </w:rPr>
      </w:pPr>
    </w:p>
    <w:p w:rsidR="001E1D29" w:rsidRDefault="001E1D29" w:rsidP="00761678">
      <w:pPr>
        <w:pStyle w:val="a8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BD2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761678">
        <w:rPr>
          <w:rFonts w:ascii="Times New Roman" w:hAnsi="Times New Roman" w:cs="Times New Roman"/>
          <w:sz w:val="28"/>
          <w:szCs w:val="28"/>
        </w:rPr>
        <w:t>комісію щодо обрання кандидатур на присудження обласної педагогічної премії у 2021 році у такому складі:</w:t>
      </w:r>
    </w:p>
    <w:p w:rsidR="00761678" w:rsidRDefault="00761678" w:rsidP="00761678">
      <w:pPr>
        <w:pStyle w:val="a8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Калінін Д.С. - </w:t>
      </w:r>
      <w:r w:rsidRPr="006D4BD2">
        <w:rPr>
          <w:rFonts w:ascii="Times New Roman" w:hAnsi="Times New Roman" w:cs="Times New Roman"/>
          <w:sz w:val="28"/>
          <w:szCs w:val="28"/>
          <w:shd w:val="clear" w:color="auto" w:fill="FFFFFF"/>
        </w:rPr>
        <w:t>перш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6D4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заступник  міського  голови з питань діяльності виконавчих органів 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голова комісії.</w:t>
      </w:r>
    </w:p>
    <w:p w:rsidR="00761678" w:rsidRDefault="00761678" w:rsidP="00761678">
      <w:pPr>
        <w:pStyle w:val="a8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Комлик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Т.С. – начальник відділу освіти, культури,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Запорізької області, заступник голови комісії.</w:t>
      </w:r>
    </w:p>
    <w:p w:rsidR="00761678" w:rsidRDefault="00761678" w:rsidP="00761678">
      <w:pPr>
        <w:pStyle w:val="a8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Музика О.М. – провідний спеціаліст відділу освіти, культури,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Запорізької області, секретар комісії.</w:t>
      </w:r>
    </w:p>
    <w:p w:rsidR="00761678" w:rsidRDefault="00A07359" w:rsidP="00761678">
      <w:pPr>
        <w:pStyle w:val="a8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Артеменко Н.С</w:t>
      </w:r>
      <w:r w:rsidR="00761678">
        <w:rPr>
          <w:rFonts w:ascii="Times New Roman" w:hAnsi="Times New Roman" w:cs="Times New Roman"/>
          <w:sz w:val="28"/>
          <w:szCs w:val="28"/>
          <w:shd w:val="clear" w:color="auto" w:fill="FFFFFF"/>
        </w:rPr>
        <w:t>. – начальник відділу освіти</w:t>
      </w:r>
      <w:r w:rsidR="00F67D9F">
        <w:rPr>
          <w:rFonts w:ascii="Times New Roman" w:hAnsi="Times New Roman" w:cs="Times New Roman"/>
          <w:sz w:val="28"/>
          <w:szCs w:val="28"/>
          <w:shd w:val="clear" w:color="auto" w:fill="FFFFFF"/>
        </w:rPr>
        <w:t>, культури, молоді та спорту райдержадміністрації (за згодою).</w:t>
      </w:r>
    </w:p>
    <w:p w:rsidR="00F67D9F" w:rsidRPr="00F7017A" w:rsidRDefault="00761678" w:rsidP="00F7017A">
      <w:pPr>
        <w:pStyle w:val="a8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Сергєєва А.В. – голова районної профспілки працівників освіти</w:t>
      </w:r>
      <w:r w:rsidR="00F67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згодою).</w:t>
      </w:r>
    </w:p>
    <w:p w:rsidR="00F67D9F" w:rsidRPr="00F7017A" w:rsidRDefault="001B5A07" w:rsidP="00F7017A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 Провести засідання комісії 08</w:t>
      </w:r>
      <w:r w:rsidR="00F67D9F">
        <w:rPr>
          <w:rFonts w:ascii="Times New Roman" w:hAnsi="Times New Roman" w:cs="Times New Roman"/>
          <w:sz w:val="28"/>
          <w:szCs w:val="28"/>
        </w:rPr>
        <w:t>.09.2021 о</w:t>
      </w:r>
      <w:r w:rsidR="002E04FE">
        <w:rPr>
          <w:rFonts w:ascii="Times New Roman" w:hAnsi="Times New Roman" w:cs="Times New Roman"/>
          <w:sz w:val="28"/>
          <w:szCs w:val="28"/>
        </w:rPr>
        <w:t xml:space="preserve"> 9.00</w:t>
      </w:r>
      <w:r w:rsidR="00F67D9F">
        <w:rPr>
          <w:rFonts w:ascii="Times New Roman" w:hAnsi="Times New Roman" w:cs="Times New Roman"/>
          <w:sz w:val="28"/>
          <w:szCs w:val="28"/>
        </w:rPr>
        <w:t xml:space="preserve"> в</w:t>
      </w:r>
      <w:r w:rsidR="002E04FE">
        <w:rPr>
          <w:rFonts w:ascii="Times New Roman" w:hAnsi="Times New Roman" w:cs="Times New Roman"/>
          <w:sz w:val="28"/>
          <w:szCs w:val="28"/>
        </w:rPr>
        <w:t xml:space="preserve"> кабінеті першого заступника міського голови Калініна Д.С.</w:t>
      </w:r>
    </w:p>
    <w:p w:rsidR="001E1D29" w:rsidRPr="006D4BD2" w:rsidRDefault="00F67D9F" w:rsidP="00F67D9F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D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D29" w:rsidRPr="006D4BD2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 покладаю на </w:t>
      </w:r>
      <w:r w:rsidR="00A07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начальника відділу освіти, культури, молоді та спорту </w:t>
      </w:r>
      <w:proofErr w:type="spellStart"/>
      <w:r w:rsidR="00A07359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Василівської</w:t>
      </w:r>
      <w:proofErr w:type="spellEnd"/>
      <w:r w:rsidR="00A07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Запорізької області </w:t>
      </w:r>
      <w:proofErr w:type="spellStart"/>
      <w:r w:rsidR="00A07359">
        <w:rPr>
          <w:rFonts w:ascii="Times New Roman" w:hAnsi="Times New Roman" w:cs="Times New Roman"/>
          <w:sz w:val="28"/>
          <w:szCs w:val="28"/>
          <w:shd w:val="clear" w:color="auto" w:fill="FFFFFF"/>
        </w:rPr>
        <w:t>Комлик</w:t>
      </w:r>
      <w:proofErr w:type="spellEnd"/>
      <w:r w:rsidR="00A07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Т.С.</w:t>
      </w:r>
    </w:p>
    <w:p w:rsidR="002E04FE" w:rsidRDefault="002E04FE" w:rsidP="00A07359">
      <w:pPr>
        <w:tabs>
          <w:tab w:val="left" w:pos="2620"/>
        </w:tabs>
        <w:spacing w:after="0" w:line="240" w:lineRule="auto"/>
        <w:ind w:right="-45"/>
        <w:rPr>
          <w:rFonts w:ascii="Times New Roman" w:hAnsi="Times New Roman" w:cs="Times New Roman"/>
          <w:sz w:val="28"/>
          <w:szCs w:val="28"/>
        </w:rPr>
      </w:pPr>
    </w:p>
    <w:p w:rsidR="00F7017A" w:rsidRDefault="00A07359" w:rsidP="00A07359">
      <w:pPr>
        <w:tabs>
          <w:tab w:val="left" w:pos="2620"/>
        </w:tabs>
        <w:spacing w:after="0" w:line="240" w:lineRule="auto"/>
        <w:ind w:right="-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:rsidR="00F7017A" w:rsidRDefault="00F7017A" w:rsidP="00A07359">
      <w:pPr>
        <w:tabs>
          <w:tab w:val="left" w:pos="2620"/>
        </w:tabs>
        <w:spacing w:after="0" w:line="240" w:lineRule="auto"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питать </w:t>
      </w:r>
      <w:r>
        <w:rPr>
          <w:rFonts w:ascii="Times New Roman" w:hAnsi="Times New Roman" w:cs="Times New Roman"/>
          <w:sz w:val="28"/>
          <w:szCs w:val="28"/>
        </w:rPr>
        <w:t>діяльності виконавчих</w:t>
      </w:r>
    </w:p>
    <w:p w:rsidR="00825B5D" w:rsidRDefault="00F7017A" w:rsidP="00A07359">
      <w:pPr>
        <w:tabs>
          <w:tab w:val="left" w:pos="2620"/>
        </w:tabs>
        <w:spacing w:after="0" w:line="240" w:lineRule="auto"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органів ради</w:t>
      </w:r>
      <w:r w:rsidR="00A0735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E04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E04FE">
        <w:rPr>
          <w:rFonts w:ascii="Times New Roman" w:hAnsi="Times New Roman" w:cs="Times New Roman"/>
          <w:sz w:val="28"/>
          <w:szCs w:val="28"/>
        </w:rPr>
        <w:t xml:space="preserve">  </w:t>
      </w:r>
      <w:r w:rsidR="00A07359">
        <w:rPr>
          <w:rFonts w:ascii="Times New Roman" w:hAnsi="Times New Roman" w:cs="Times New Roman"/>
          <w:sz w:val="28"/>
          <w:szCs w:val="28"/>
        </w:rPr>
        <w:t>Денис КАЛІНІН</w:t>
      </w:r>
    </w:p>
    <w:p w:rsidR="002E04FE" w:rsidRDefault="002E04FE" w:rsidP="00A07359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4FE" w:rsidRDefault="002E04FE" w:rsidP="00A07359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E04FE" w:rsidSect="002E04FE">
      <w:pgSz w:w="1214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0CA"/>
    <w:multiLevelType w:val="hybridMultilevel"/>
    <w:tmpl w:val="3D04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7D70"/>
    <w:multiLevelType w:val="hybridMultilevel"/>
    <w:tmpl w:val="56D6C132"/>
    <w:lvl w:ilvl="0" w:tplc="48E2820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9491AB1"/>
    <w:multiLevelType w:val="hybridMultilevel"/>
    <w:tmpl w:val="430477F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AAB2823"/>
    <w:multiLevelType w:val="hybridMultilevel"/>
    <w:tmpl w:val="9AD6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379E2"/>
    <w:multiLevelType w:val="hybridMultilevel"/>
    <w:tmpl w:val="B9FC972C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8241EE"/>
    <w:multiLevelType w:val="hybridMultilevel"/>
    <w:tmpl w:val="3F7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4CF"/>
    <w:rsid w:val="0002586F"/>
    <w:rsid w:val="00090198"/>
    <w:rsid w:val="00093796"/>
    <w:rsid w:val="000C12C1"/>
    <w:rsid w:val="000E77A4"/>
    <w:rsid w:val="001B5A07"/>
    <w:rsid w:val="001C27F1"/>
    <w:rsid w:val="001C6A65"/>
    <w:rsid w:val="001D0F07"/>
    <w:rsid w:val="001E1D29"/>
    <w:rsid w:val="001F7FB0"/>
    <w:rsid w:val="00206531"/>
    <w:rsid w:val="0022333B"/>
    <w:rsid w:val="002375F4"/>
    <w:rsid w:val="00240CB8"/>
    <w:rsid w:val="00252255"/>
    <w:rsid w:val="00264D78"/>
    <w:rsid w:val="002E04FE"/>
    <w:rsid w:val="002F146F"/>
    <w:rsid w:val="00350147"/>
    <w:rsid w:val="003648F6"/>
    <w:rsid w:val="00391823"/>
    <w:rsid w:val="003C5C50"/>
    <w:rsid w:val="003D3786"/>
    <w:rsid w:val="003D6F1B"/>
    <w:rsid w:val="003E42C4"/>
    <w:rsid w:val="003F2FB8"/>
    <w:rsid w:val="00440C79"/>
    <w:rsid w:val="00481EC9"/>
    <w:rsid w:val="004945F1"/>
    <w:rsid w:val="004D44A3"/>
    <w:rsid w:val="004E02C7"/>
    <w:rsid w:val="005C1D47"/>
    <w:rsid w:val="00601910"/>
    <w:rsid w:val="0064381D"/>
    <w:rsid w:val="00646120"/>
    <w:rsid w:val="006663A8"/>
    <w:rsid w:val="006B39AD"/>
    <w:rsid w:val="006F21D6"/>
    <w:rsid w:val="00746B9C"/>
    <w:rsid w:val="00761678"/>
    <w:rsid w:val="00792496"/>
    <w:rsid w:val="00796108"/>
    <w:rsid w:val="007A59AC"/>
    <w:rsid w:val="008125C1"/>
    <w:rsid w:val="00825B5D"/>
    <w:rsid w:val="008405A6"/>
    <w:rsid w:val="00843300"/>
    <w:rsid w:val="00846D02"/>
    <w:rsid w:val="008521DE"/>
    <w:rsid w:val="00874D9A"/>
    <w:rsid w:val="008909B8"/>
    <w:rsid w:val="008E2750"/>
    <w:rsid w:val="00921E50"/>
    <w:rsid w:val="00943ED6"/>
    <w:rsid w:val="00982F83"/>
    <w:rsid w:val="009B4413"/>
    <w:rsid w:val="009C614D"/>
    <w:rsid w:val="00A07359"/>
    <w:rsid w:val="00A633DA"/>
    <w:rsid w:val="00AA3A8A"/>
    <w:rsid w:val="00AB46D8"/>
    <w:rsid w:val="00AC5AEB"/>
    <w:rsid w:val="00B03B29"/>
    <w:rsid w:val="00B07C73"/>
    <w:rsid w:val="00B13D41"/>
    <w:rsid w:val="00B15880"/>
    <w:rsid w:val="00BA30FD"/>
    <w:rsid w:val="00BA3A83"/>
    <w:rsid w:val="00BC6D36"/>
    <w:rsid w:val="00BE7E15"/>
    <w:rsid w:val="00BF33B0"/>
    <w:rsid w:val="00C66951"/>
    <w:rsid w:val="00CA0BB0"/>
    <w:rsid w:val="00CC256B"/>
    <w:rsid w:val="00CC43A9"/>
    <w:rsid w:val="00CD09FF"/>
    <w:rsid w:val="00CD26A1"/>
    <w:rsid w:val="00D034B3"/>
    <w:rsid w:val="00D26BEA"/>
    <w:rsid w:val="00D64D2E"/>
    <w:rsid w:val="00D7294F"/>
    <w:rsid w:val="00D73A85"/>
    <w:rsid w:val="00DB64B1"/>
    <w:rsid w:val="00DD0FC4"/>
    <w:rsid w:val="00E35E95"/>
    <w:rsid w:val="00E6436B"/>
    <w:rsid w:val="00E81752"/>
    <w:rsid w:val="00EC4282"/>
    <w:rsid w:val="00ED599C"/>
    <w:rsid w:val="00EE38C9"/>
    <w:rsid w:val="00EE409A"/>
    <w:rsid w:val="00EF3574"/>
    <w:rsid w:val="00F5248A"/>
    <w:rsid w:val="00F535F1"/>
    <w:rsid w:val="00F67D9F"/>
    <w:rsid w:val="00F7017A"/>
    <w:rsid w:val="00F70592"/>
    <w:rsid w:val="00F86489"/>
    <w:rsid w:val="00FA64B3"/>
    <w:rsid w:val="00FC64CF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59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4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FC64CF"/>
    <w:rPr>
      <w:b/>
      <w:bCs/>
    </w:rPr>
  </w:style>
  <w:style w:type="character" w:styleId="a5">
    <w:name w:val="Emphasis"/>
    <w:basedOn w:val="a0"/>
    <w:uiPriority w:val="20"/>
    <w:qFormat/>
    <w:rsid w:val="00FC64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4C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FC64CF"/>
    <w:pPr>
      <w:ind w:left="720"/>
      <w:contextualSpacing/>
    </w:pPr>
  </w:style>
  <w:style w:type="paragraph" w:styleId="a9">
    <w:name w:val="No Spacing"/>
    <w:uiPriority w:val="99"/>
    <w:qFormat/>
    <w:rsid w:val="004E02C7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4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"/>
    <w:locked/>
    <w:rsid w:val="001E1D2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1E1D29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AAAp4hi</dc:creator>
  <cp:lastModifiedBy>Lesha Shupenko</cp:lastModifiedBy>
  <cp:revision>15</cp:revision>
  <cp:lastPrinted>2021-09-02T12:26:00Z</cp:lastPrinted>
  <dcterms:created xsi:type="dcterms:W3CDTF">2021-09-01T13:24:00Z</dcterms:created>
  <dcterms:modified xsi:type="dcterms:W3CDTF">2021-09-13T06:46:00Z</dcterms:modified>
</cp:coreProperties>
</file>