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DE5AA1">
        <w:rPr>
          <w:rFonts w:ascii="Times New Roman" w:hAnsi="Times New Roman" w:cs="Times New Roman"/>
          <w:sz w:val="28"/>
          <w:szCs w:val="28"/>
          <w:lang w:val="uk-UA"/>
        </w:rPr>
        <w:t>четвертої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DE5AA1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AA1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B31086" w:rsidRPr="005E65AF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5E65AF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31086" w:rsidRPr="00B31086" w:rsidRDefault="00B31086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B31086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Pr="00B90CDE" w:rsidRDefault="00B31086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B31086" w:rsidRPr="00D911C0" w:rsidRDefault="00B31086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B31086" w:rsidRPr="00D911C0" w:rsidRDefault="00B31086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D911C0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B31086" w:rsidRPr="00494694" w:rsidRDefault="00190FD0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31086" w:rsidRPr="005E65AF" w:rsidRDefault="00B3108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B31086" w:rsidRPr="005E65AF" w:rsidRDefault="00B31086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31086" w:rsidRPr="00494694" w:rsidRDefault="00190FD0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Default="00B3108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B31086" w:rsidRPr="00494694" w:rsidRDefault="00B31086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Pr="0095140E" w:rsidRDefault="00B3108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31086" w:rsidRPr="00494694" w:rsidRDefault="00B31086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494694" w:rsidRDefault="00B31086" w:rsidP="00B310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31086" w:rsidTr="00A10F1B">
        <w:tc>
          <w:tcPr>
            <w:tcW w:w="3510" w:type="dxa"/>
          </w:tcPr>
          <w:p w:rsidR="00B31086" w:rsidRPr="0095140E" w:rsidRDefault="00B31086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31086" w:rsidRPr="005E65AF" w:rsidRDefault="00B31086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B31086" w:rsidRPr="005E65AF" w:rsidRDefault="00B31086" w:rsidP="00B31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Pr="00B90CDE" w:rsidRDefault="00190FD0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Default="00190FD0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Pr="0095140E" w:rsidRDefault="00190FD0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CA2CFB">
        <w:tc>
          <w:tcPr>
            <w:tcW w:w="3510" w:type="dxa"/>
          </w:tcPr>
          <w:p w:rsidR="00190FD0" w:rsidRPr="0095140E" w:rsidRDefault="00190FD0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877B61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Tr="00877B61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Pr="00B90CDE" w:rsidRDefault="00190FD0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Pr="0095140E" w:rsidRDefault="00190FD0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Tr="00877B61">
        <w:tc>
          <w:tcPr>
            <w:tcW w:w="3509" w:type="dxa"/>
          </w:tcPr>
          <w:p w:rsidR="00190FD0" w:rsidRPr="0095140E" w:rsidRDefault="00190FD0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BD3ED3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Pr="00B90CDE" w:rsidRDefault="00190FD0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Pr="0095140E" w:rsidRDefault="00190FD0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Pr="0095140E" w:rsidRDefault="00190FD0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BD3ED3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Pr="00B90CDE" w:rsidRDefault="00190FD0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Default="00190FD0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E276BA">
        <w:tc>
          <w:tcPr>
            <w:tcW w:w="3509" w:type="dxa"/>
          </w:tcPr>
          <w:p w:rsidR="00190FD0" w:rsidRPr="0095140E" w:rsidRDefault="00190FD0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E276BA">
        <w:tc>
          <w:tcPr>
            <w:tcW w:w="3509" w:type="dxa"/>
          </w:tcPr>
          <w:p w:rsidR="00190FD0" w:rsidRPr="0095140E" w:rsidRDefault="00190FD0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76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</w:tblGrid>
      <w:tr w:rsidR="00DE5AA1" w:rsidTr="00DE5AA1">
        <w:tc>
          <w:tcPr>
            <w:tcW w:w="3509" w:type="dxa"/>
            <w:vMerge w:val="restart"/>
          </w:tcPr>
          <w:p w:rsidR="00DE5AA1" w:rsidRDefault="00DE5AA1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DE5AA1" w:rsidRDefault="00DE5AA1" w:rsidP="00540B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DE5AA1" w:rsidRDefault="00DE5AA1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</w:tr>
      <w:tr w:rsidR="00DE5AA1" w:rsidTr="00DE5AA1">
        <w:tc>
          <w:tcPr>
            <w:tcW w:w="3509" w:type="dxa"/>
            <w:vMerge/>
          </w:tcPr>
          <w:p w:rsidR="00DE5AA1" w:rsidRDefault="00DE5AA1" w:rsidP="009945C2"/>
        </w:tc>
        <w:tc>
          <w:tcPr>
            <w:tcW w:w="1133" w:type="dxa"/>
          </w:tcPr>
          <w:p w:rsidR="00DE5AA1" w:rsidRDefault="00DE5AA1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E5AA1" w:rsidRDefault="00DE5AA1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5AA1" w:rsidRDefault="00DE5AA1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5AA1" w:rsidRDefault="00DE5AA1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5E65AF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BD3ED3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B31086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Pr="00B90CDE" w:rsidRDefault="00190FD0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D911C0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90FD0" w:rsidRPr="005E65AF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Default="00190FD0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494694" w:rsidTr="00DE5AA1">
        <w:tc>
          <w:tcPr>
            <w:tcW w:w="3509" w:type="dxa"/>
          </w:tcPr>
          <w:p w:rsidR="00190FD0" w:rsidRPr="0095140E" w:rsidRDefault="00190FD0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494694" w:rsidRDefault="00190FD0" w:rsidP="00DB63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90FD0" w:rsidRPr="005E65AF" w:rsidTr="00DE5AA1">
        <w:tc>
          <w:tcPr>
            <w:tcW w:w="3509" w:type="dxa"/>
          </w:tcPr>
          <w:p w:rsidR="00190FD0" w:rsidRPr="0095140E" w:rsidRDefault="00190FD0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190FD0" w:rsidRPr="005E65AF" w:rsidRDefault="00190FD0" w:rsidP="00DB6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0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1086" w:rsidRDefault="00C3680B" w:rsidP="00DE5A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086">
        <w:rPr>
          <w:rFonts w:ascii="Times New Roman" w:hAnsi="Times New Roman" w:cs="Times New Roman"/>
          <w:sz w:val="24"/>
          <w:szCs w:val="24"/>
          <w:lang w:val="uk-UA"/>
        </w:rPr>
        <w:t>Чумак О.</w:t>
      </w:r>
    </w:p>
    <w:p w:rsidR="00B46727" w:rsidRDefault="00B31086" w:rsidP="00DE5AA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0F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Сорокіна О.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90FD0"/>
    <w:rsid w:val="001B2D93"/>
    <w:rsid w:val="001C7092"/>
    <w:rsid w:val="001D7023"/>
    <w:rsid w:val="0028444F"/>
    <w:rsid w:val="002E0D19"/>
    <w:rsid w:val="003B7BC6"/>
    <w:rsid w:val="003E458A"/>
    <w:rsid w:val="00406C15"/>
    <w:rsid w:val="004746DB"/>
    <w:rsid w:val="005059E0"/>
    <w:rsid w:val="00540B93"/>
    <w:rsid w:val="005A2FEB"/>
    <w:rsid w:val="005C27F7"/>
    <w:rsid w:val="005C343C"/>
    <w:rsid w:val="00707B1F"/>
    <w:rsid w:val="007D472C"/>
    <w:rsid w:val="0084589A"/>
    <w:rsid w:val="00877B61"/>
    <w:rsid w:val="00904B51"/>
    <w:rsid w:val="00917F23"/>
    <w:rsid w:val="00927104"/>
    <w:rsid w:val="009945C2"/>
    <w:rsid w:val="009D16B0"/>
    <w:rsid w:val="00A10F1B"/>
    <w:rsid w:val="00AA23D1"/>
    <w:rsid w:val="00B31086"/>
    <w:rsid w:val="00B46727"/>
    <w:rsid w:val="00B80C03"/>
    <w:rsid w:val="00BD0311"/>
    <w:rsid w:val="00BD3ED3"/>
    <w:rsid w:val="00C3680B"/>
    <w:rsid w:val="00CA2CFB"/>
    <w:rsid w:val="00CE7AA8"/>
    <w:rsid w:val="00D148F6"/>
    <w:rsid w:val="00D911C0"/>
    <w:rsid w:val="00DE5AA1"/>
    <w:rsid w:val="00DF6197"/>
    <w:rsid w:val="00E276BA"/>
    <w:rsid w:val="00EA2113"/>
    <w:rsid w:val="00EE392E"/>
    <w:rsid w:val="00F41CFF"/>
    <w:rsid w:val="00F65D9B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25</cp:revision>
  <cp:lastPrinted>2019-12-19T07:59:00Z</cp:lastPrinted>
  <dcterms:created xsi:type="dcterms:W3CDTF">2019-06-26T11:30:00Z</dcterms:created>
  <dcterms:modified xsi:type="dcterms:W3CDTF">2020-03-31T12:41:00Z</dcterms:modified>
</cp:coreProperties>
</file>